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48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Logistik-Logistika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 Transport-Transport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 Aufladung -Utovar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Entladung-Istovar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Verladung-Pretovar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Mechanisierung-Mehanizacija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 Intermodale Transport-Intermodalni transport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Organisation-Organizacija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Verpackung-Pakovanje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 Prozess-Proces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Planung-Planiranje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Das Lager-Zalihe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Das Logistische System-logisticki sistem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Infrastruktur-Infrastruktura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Versicherung-Osiguranje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Spedition-Spedicija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Das Agenturmanagement-Agencijsko poslovanje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Kosten-Troskovi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Palette-Paleta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 Container-Kontejner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Ware-Roba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 Ro-Rot transport-Ro-ro transport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 Fahrpark-Vozni park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Komisionierung-Komisioniranje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 Gabelstapler-Viljuskar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Das Fachbodenregal-Regal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 Materialfluss-Protok materijala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 Lieferant-Dobavljac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Transportkette-Transportni lanac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 Transaktionkosten-Troskovi transakcije, koordinacije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